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69B6" w14:textId="1D49E8C0" w:rsidR="00071BE0" w:rsidRDefault="005B5F93" w:rsidP="004225A7">
      <w:pPr>
        <w:spacing w:before="120"/>
        <w:jc w:val="both"/>
        <w:rPr>
          <w:rFonts w:ascii="Arial" w:hAnsi="Arial" w:cs="Arial"/>
          <w:i/>
          <w:iCs/>
          <w:sz w:val="20"/>
          <w:szCs w:val="20"/>
        </w:rPr>
      </w:pPr>
      <w:r w:rsidRPr="218CD1F0">
        <w:rPr>
          <w:rFonts w:ascii="Arial" w:hAnsi="Arial" w:cs="Arial"/>
          <w:i/>
          <w:iCs/>
          <w:sz w:val="20"/>
          <w:szCs w:val="20"/>
        </w:rPr>
        <w:t>La presente Declaración jurada debe</w:t>
      </w:r>
      <w:r w:rsidR="00683366">
        <w:rPr>
          <w:rFonts w:ascii="Arial" w:hAnsi="Arial" w:cs="Arial"/>
          <w:i/>
          <w:iCs/>
          <w:sz w:val="20"/>
          <w:szCs w:val="20"/>
        </w:rPr>
        <w:t>r</w:t>
      </w:r>
      <w:r w:rsidR="00B31D4F">
        <w:rPr>
          <w:rFonts w:ascii="Arial" w:hAnsi="Arial" w:cs="Arial"/>
          <w:i/>
          <w:iCs/>
          <w:sz w:val="20"/>
          <w:szCs w:val="20"/>
        </w:rPr>
        <w:t>á</w:t>
      </w:r>
      <w:r w:rsidRPr="218CD1F0">
        <w:rPr>
          <w:rFonts w:ascii="Arial" w:hAnsi="Arial" w:cs="Arial"/>
          <w:i/>
          <w:iCs/>
          <w:sz w:val="20"/>
          <w:szCs w:val="20"/>
        </w:rPr>
        <w:t xml:space="preserve"> ser completada por </w:t>
      </w:r>
      <w:r w:rsidR="00683366">
        <w:rPr>
          <w:rFonts w:ascii="Arial" w:hAnsi="Arial" w:cs="Arial"/>
          <w:i/>
          <w:iCs/>
          <w:sz w:val="20"/>
          <w:szCs w:val="20"/>
        </w:rPr>
        <w:t xml:space="preserve">alguno de los </w:t>
      </w:r>
      <w:r w:rsidR="1BA8E68A" w:rsidRPr="218CD1F0">
        <w:rPr>
          <w:rFonts w:ascii="Arial" w:hAnsi="Arial" w:cs="Arial"/>
          <w:i/>
          <w:iCs/>
          <w:sz w:val="20"/>
          <w:szCs w:val="20"/>
        </w:rPr>
        <w:t>representante</w:t>
      </w:r>
      <w:r w:rsidR="00683366">
        <w:rPr>
          <w:rFonts w:ascii="Arial" w:hAnsi="Arial" w:cs="Arial"/>
          <w:i/>
          <w:iCs/>
          <w:sz w:val="20"/>
          <w:szCs w:val="20"/>
        </w:rPr>
        <w:t>s</w:t>
      </w:r>
      <w:r w:rsidR="1BA8E68A" w:rsidRPr="218CD1F0">
        <w:rPr>
          <w:rFonts w:ascii="Arial" w:hAnsi="Arial" w:cs="Arial"/>
          <w:i/>
          <w:iCs/>
          <w:sz w:val="20"/>
          <w:szCs w:val="20"/>
        </w:rPr>
        <w:t xml:space="preserve"> legal</w:t>
      </w:r>
      <w:r w:rsidR="00683366">
        <w:rPr>
          <w:rFonts w:ascii="Arial" w:hAnsi="Arial" w:cs="Arial"/>
          <w:i/>
          <w:iCs/>
          <w:sz w:val="20"/>
          <w:szCs w:val="20"/>
        </w:rPr>
        <w:t>es</w:t>
      </w:r>
      <w:r w:rsidR="1BA8E68A" w:rsidRPr="218CD1F0">
        <w:rPr>
          <w:rFonts w:ascii="Arial" w:hAnsi="Arial" w:cs="Arial"/>
          <w:i/>
          <w:iCs/>
          <w:sz w:val="20"/>
          <w:szCs w:val="20"/>
        </w:rPr>
        <w:t xml:space="preserve"> </w:t>
      </w:r>
      <w:r w:rsidR="232B95D5" w:rsidRPr="218CD1F0">
        <w:rPr>
          <w:rFonts w:ascii="Arial" w:hAnsi="Arial" w:cs="Arial"/>
          <w:i/>
          <w:iCs/>
          <w:sz w:val="20"/>
          <w:szCs w:val="20"/>
        </w:rPr>
        <w:t>d</w:t>
      </w:r>
      <w:r w:rsidR="00D67F00" w:rsidRPr="218CD1F0">
        <w:rPr>
          <w:rFonts w:ascii="Arial" w:hAnsi="Arial" w:cs="Arial"/>
          <w:i/>
          <w:iCs/>
          <w:sz w:val="20"/>
          <w:szCs w:val="20"/>
        </w:rPr>
        <w:t xml:space="preserve">e la empresa </w:t>
      </w:r>
      <w:r w:rsidR="00B94777" w:rsidRPr="218CD1F0">
        <w:rPr>
          <w:rFonts w:ascii="Arial" w:hAnsi="Arial" w:cs="Arial"/>
          <w:i/>
          <w:iCs/>
          <w:sz w:val="20"/>
          <w:szCs w:val="20"/>
        </w:rPr>
        <w:t>proveedor</w:t>
      </w:r>
      <w:r w:rsidR="00683366">
        <w:rPr>
          <w:rFonts w:ascii="Arial" w:hAnsi="Arial" w:cs="Arial"/>
          <w:i/>
          <w:iCs/>
          <w:sz w:val="20"/>
          <w:szCs w:val="20"/>
        </w:rPr>
        <w:t>a</w:t>
      </w:r>
      <w:r w:rsidR="00B94777" w:rsidRPr="218CD1F0">
        <w:rPr>
          <w:rFonts w:ascii="Arial" w:hAnsi="Arial" w:cs="Arial"/>
          <w:i/>
          <w:iCs/>
          <w:sz w:val="20"/>
          <w:szCs w:val="20"/>
        </w:rPr>
        <w:t xml:space="preserve"> de GTD </w:t>
      </w:r>
    </w:p>
    <w:tbl>
      <w:tblPr>
        <w:tblW w:w="104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3543"/>
        <w:gridCol w:w="2127"/>
        <w:gridCol w:w="2693"/>
      </w:tblGrid>
      <w:tr w:rsidR="00071BE0" w:rsidRPr="006E6940" w14:paraId="7A195885" w14:textId="77777777" w:rsidTr="2E19007F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11C821C0" w14:textId="4E03D069" w:rsidR="00071BE0" w:rsidRPr="00C31C0B" w:rsidRDefault="00071BE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Apellidos y Nombres</w:t>
            </w:r>
            <w:r w:rsidR="00C3395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 xml:space="preserve"> del representante</w:t>
            </w:r>
          </w:p>
        </w:tc>
        <w:tc>
          <w:tcPr>
            <w:tcW w:w="8363" w:type="dxa"/>
            <w:gridSpan w:val="3"/>
            <w:noWrap/>
            <w:vAlign w:val="bottom"/>
            <w:hideMark/>
          </w:tcPr>
          <w:p w14:paraId="45C38D87" w14:textId="77777777" w:rsidR="00071BE0" w:rsidRPr="006E6940" w:rsidRDefault="00071BE0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</w:tr>
      <w:tr w:rsidR="002A562D" w:rsidRPr="006E6940" w14:paraId="1B1ECDCF" w14:textId="77777777" w:rsidTr="2E19007F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3965D669" w14:textId="23D2969E" w:rsidR="002A562D" w:rsidRPr="00C31C0B" w:rsidRDefault="002A562D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FFFFFF" w:themeColor="background1"/>
                <w:sz w:val="18"/>
                <w:szCs w:val="18"/>
                <w:lang w:eastAsia="es-PE"/>
              </w:rPr>
              <w:t>Razón social</w:t>
            </w:r>
          </w:p>
        </w:tc>
        <w:tc>
          <w:tcPr>
            <w:tcW w:w="3543" w:type="dxa"/>
            <w:noWrap/>
            <w:vAlign w:val="bottom"/>
            <w:hideMark/>
          </w:tcPr>
          <w:p w14:paraId="4028077F" w14:textId="77777777" w:rsidR="002A562D" w:rsidRPr="006E6940" w:rsidRDefault="002A562D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  <w:tc>
          <w:tcPr>
            <w:tcW w:w="2127" w:type="dxa"/>
            <w:shd w:val="clear" w:color="auto" w:fill="375D9D"/>
            <w:vAlign w:val="center"/>
          </w:tcPr>
          <w:p w14:paraId="5AB4796A" w14:textId="39CE9364" w:rsidR="002A562D" w:rsidRPr="006E6940" w:rsidRDefault="002A562D" w:rsidP="002A562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2A562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Fecha de presentación</w:t>
            </w:r>
          </w:p>
        </w:tc>
        <w:tc>
          <w:tcPr>
            <w:tcW w:w="2693" w:type="dxa"/>
            <w:vAlign w:val="bottom"/>
          </w:tcPr>
          <w:p w14:paraId="12DF49CC" w14:textId="58228A7F" w:rsidR="002A562D" w:rsidRPr="006E6940" w:rsidRDefault="002A562D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</w:p>
        </w:tc>
      </w:tr>
    </w:tbl>
    <w:p w14:paraId="04A04CAC" w14:textId="77777777" w:rsidR="00683366" w:rsidRDefault="00683366" w:rsidP="00683366">
      <w:pPr>
        <w:widowControl w:val="0"/>
        <w:autoSpaceDE w:val="0"/>
        <w:autoSpaceDN w:val="0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</w:p>
    <w:p w14:paraId="7F257BDB" w14:textId="6B0C1D21" w:rsidR="00683366" w:rsidRDefault="00683366" w:rsidP="00830190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  <w:r w:rsidRPr="00683366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>Declaración de</w:t>
      </w:r>
      <w:r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 xml:space="preserve"> Cumplimiento</w:t>
      </w:r>
    </w:p>
    <w:p w14:paraId="42FE8D0C" w14:textId="77777777" w:rsidR="00683366" w:rsidRPr="00683366" w:rsidRDefault="00683366" w:rsidP="00830190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</w:p>
    <w:p w14:paraId="5C0D6EC7" w14:textId="77777777" w:rsidR="00683366" w:rsidRPr="00830190" w:rsidRDefault="00683366" w:rsidP="00830190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sz w:val="20"/>
          <w:szCs w:val="20"/>
          <w:lang w:val="es-CL" w:eastAsia="es-CL"/>
        </w:rPr>
      </w:pPr>
      <w:r w:rsidRPr="00830190">
        <w:rPr>
          <w:rFonts w:ascii="Arial" w:eastAsiaTheme="majorEastAsia" w:hAnsi="Arial" w:cs="Arial"/>
          <w:sz w:val="20"/>
          <w:szCs w:val="20"/>
          <w:lang w:val="es-CL" w:eastAsia="es-CL"/>
        </w:rPr>
        <w:t>En representación de la empresa antes individualizada, declaro lo siguiente:</w:t>
      </w:r>
    </w:p>
    <w:p w14:paraId="21E32F72" w14:textId="77777777" w:rsidR="00C33953" w:rsidRDefault="00C33953" w:rsidP="00C33953">
      <w:pPr>
        <w:spacing w:line="276" w:lineRule="auto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</w:p>
    <w:p w14:paraId="69455E34" w14:textId="67F6CFD2" w:rsidR="00B31D4F" w:rsidRPr="00C33953" w:rsidRDefault="00C33953" w:rsidP="00C33953">
      <w:pPr>
        <w:spacing w:line="276" w:lineRule="auto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  <w:r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 xml:space="preserve">1. </w:t>
      </w:r>
      <w:r w:rsidR="00B31D4F" w:rsidRPr="00C33953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 xml:space="preserve">¿Cuenta su empresa con un Modelo de Prevención de Delitos </w:t>
      </w:r>
      <w:r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 xml:space="preserve">(MPD) </w:t>
      </w:r>
      <w:r w:rsidR="00B31D4F" w:rsidRPr="00C33953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 xml:space="preserve">efectivamente implementado conforme a la Ley </w:t>
      </w:r>
      <w:proofErr w:type="spellStart"/>
      <w:r w:rsidR="00B31D4F" w:rsidRPr="00C33953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>N°</w:t>
      </w:r>
      <w:proofErr w:type="spellEnd"/>
      <w:r w:rsidR="00B31D4F" w:rsidRPr="00C33953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 xml:space="preserve"> 20.393?</w:t>
      </w:r>
    </w:p>
    <w:p w14:paraId="2ADE0E57" w14:textId="77777777" w:rsidR="00C33953" w:rsidRPr="00C33953" w:rsidRDefault="00C33953" w:rsidP="00C33953">
      <w:pPr>
        <w:pStyle w:val="Prrafodelista"/>
        <w:spacing w:line="276" w:lineRule="auto"/>
        <w:ind w:left="720" w:firstLine="0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567"/>
        <w:gridCol w:w="283"/>
      </w:tblGrid>
      <w:tr w:rsidR="00C33953" w14:paraId="3DE059DA" w14:textId="77777777" w:rsidTr="00C33953">
        <w:tc>
          <w:tcPr>
            <w:tcW w:w="562" w:type="dxa"/>
            <w:tcBorders>
              <w:right w:val="single" w:sz="4" w:space="0" w:color="auto"/>
            </w:tcBorders>
          </w:tcPr>
          <w:p w14:paraId="1F430435" w14:textId="77777777" w:rsidR="00C33953" w:rsidRDefault="00C33953" w:rsidP="008A41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2E62" w14:textId="77777777" w:rsidR="00C33953" w:rsidRDefault="00C33953" w:rsidP="008A41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D14A3C" w14:textId="2B064179" w:rsidR="00C33953" w:rsidRDefault="00C33953" w:rsidP="008A41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911A" w14:textId="77777777" w:rsidR="00C33953" w:rsidRDefault="00C33953" w:rsidP="008A41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3BF2D1" w14:textId="585A678A" w:rsidR="00B31D4F" w:rsidRPr="00830190" w:rsidRDefault="00B31D4F" w:rsidP="00C33953">
      <w:pPr>
        <w:widowControl w:val="0"/>
        <w:autoSpaceDE w:val="0"/>
        <w:autoSpaceDN w:val="0"/>
        <w:spacing w:line="276" w:lineRule="auto"/>
        <w:ind w:left="720"/>
        <w:rPr>
          <w:rFonts w:ascii="Arial" w:eastAsiaTheme="majorEastAsia" w:hAnsi="Arial" w:cs="Arial"/>
          <w:sz w:val="20"/>
          <w:szCs w:val="20"/>
          <w:lang w:val="es-CL" w:eastAsia="es-CL"/>
        </w:rPr>
      </w:pPr>
      <w:r>
        <w:rPr>
          <w:rFonts w:ascii="Arial" w:eastAsiaTheme="majorEastAsia" w:hAnsi="Arial" w:cs="Arial"/>
          <w:sz w:val="20"/>
          <w:szCs w:val="20"/>
          <w:lang w:val="es-CL" w:eastAsia="es-CL"/>
        </w:rPr>
        <w:t xml:space="preserve"> </w:t>
      </w:r>
    </w:p>
    <w:p w14:paraId="7295C084" w14:textId="766BAD90" w:rsidR="00C33953" w:rsidRPr="00040928" w:rsidRDefault="00B31D4F" w:rsidP="00040928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</w:pPr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Si respondió “Sí”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usted está declarando</w:t>
      </w:r>
      <w:r w:rsidRPr="00040928">
        <w:rPr>
          <w:rFonts w:ascii="Arial" w:eastAsiaTheme="majorEastAsia" w:hAnsi="Arial" w:cs="Arial"/>
          <w:sz w:val="18"/>
          <w:szCs w:val="18"/>
          <w:lang w:val="es-CL" w:eastAsia="es-CL"/>
        </w:rPr>
        <w:t xml:space="preserve"> </w:t>
      </w:r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que 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cuenta con u</w:t>
      </w:r>
      <w:r w:rsidR="00A5222D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n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</w:t>
      </w:r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Modelo de Prevención de Delitos vigente y 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debidamente implementado </w:t>
      </w:r>
      <w:proofErr w:type="gramStart"/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de acuerdo a</w:t>
      </w:r>
      <w:proofErr w:type="gramEnd"/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la Ley 20.393. Se adjunta el MPD a este formulario.</w:t>
      </w:r>
      <w:r w:rsidRPr="00040928">
        <w:rPr>
          <w:rFonts w:ascii="Arial" w:eastAsiaTheme="majorEastAsia" w:hAnsi="Arial" w:cs="Arial"/>
          <w:sz w:val="18"/>
          <w:szCs w:val="18"/>
          <w:lang w:val="es-CL" w:eastAsia="es-CL"/>
        </w:rPr>
        <w:br/>
      </w:r>
    </w:p>
    <w:p w14:paraId="07DF146B" w14:textId="6A0CFDBF" w:rsidR="00B31D4F" w:rsidRPr="00040928" w:rsidRDefault="00B31D4F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</w:pPr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Si respondió “No”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usted está declarando la </w:t>
      </w:r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adhesión y cumplimiento 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al </w:t>
      </w:r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Modelo de Prevención de Delitos de </w:t>
      </w:r>
      <w:proofErr w:type="spellStart"/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Gtd</w:t>
      </w:r>
      <w:proofErr w:type="spellEnd"/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, comprometiéndo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se</w:t>
      </w:r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a respetar 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sus lineamiento y directrices. Se solicita el MPD de </w:t>
      </w:r>
      <w:proofErr w:type="spellStart"/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Gtd</w:t>
      </w:r>
      <w:proofErr w:type="spellEnd"/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.</w:t>
      </w:r>
    </w:p>
    <w:p w14:paraId="67D738EF" w14:textId="77777777" w:rsidR="00B31D4F" w:rsidRPr="00830190" w:rsidRDefault="00B31D4F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sz w:val="20"/>
          <w:szCs w:val="20"/>
          <w:lang w:val="es-CL" w:eastAsia="es-CL"/>
        </w:rPr>
      </w:pPr>
    </w:p>
    <w:p w14:paraId="2BB824C8" w14:textId="73E01CBE" w:rsidR="00B31D4F" w:rsidRDefault="00B31D4F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  <w:r w:rsidRPr="00B31D4F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 xml:space="preserve">2. </w:t>
      </w:r>
      <w:r w:rsidR="00C33953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 xml:space="preserve">¿Cuenta su empresa son un </w:t>
      </w:r>
      <w:r w:rsidRPr="00B31D4F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>Código de Ética</w:t>
      </w:r>
      <w:r w:rsidR="00C33953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 xml:space="preserve"> o Código de Conducta?</w:t>
      </w:r>
    </w:p>
    <w:p w14:paraId="72712E67" w14:textId="77777777" w:rsidR="00C33953" w:rsidRDefault="00C33953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567"/>
        <w:gridCol w:w="283"/>
      </w:tblGrid>
      <w:tr w:rsidR="00C33953" w14:paraId="2B9EA05D" w14:textId="77777777" w:rsidTr="008A411C">
        <w:tc>
          <w:tcPr>
            <w:tcW w:w="562" w:type="dxa"/>
            <w:tcBorders>
              <w:right w:val="single" w:sz="4" w:space="0" w:color="auto"/>
            </w:tcBorders>
          </w:tcPr>
          <w:p w14:paraId="0618301F" w14:textId="77777777" w:rsidR="00C33953" w:rsidRDefault="00C33953" w:rsidP="008A41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C331" w14:textId="77777777" w:rsidR="00C33953" w:rsidRDefault="00C33953" w:rsidP="008A41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71F15E6" w14:textId="77777777" w:rsidR="00C33953" w:rsidRDefault="00C33953" w:rsidP="008A41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165B" w14:textId="77777777" w:rsidR="00C33953" w:rsidRDefault="00C33953" w:rsidP="008A41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77CD9F" w14:textId="77777777" w:rsidR="00C33953" w:rsidRPr="00C33953" w:rsidRDefault="00C33953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</w:p>
    <w:p w14:paraId="449108C4" w14:textId="119FB056" w:rsidR="00830190" w:rsidRPr="00040928" w:rsidRDefault="00B31D4F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</w:pPr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Si respondió “Sí”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usted está declarando que cuenta con u</w:t>
      </w:r>
      <w:r w:rsidR="00830190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n Código de Ética 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o Código de Conducta. Se adjunta</w:t>
      </w:r>
      <w:r w:rsidR="00040928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el Código de Ética o Código de Conducta</w:t>
      </w:r>
      <w:r w:rsidR="00C33953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a este formulario</w:t>
      </w:r>
      <w:r w:rsidR="00040928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.</w:t>
      </w:r>
    </w:p>
    <w:p w14:paraId="4E7E6AAF" w14:textId="77777777" w:rsidR="00040928" w:rsidRPr="00040928" w:rsidRDefault="00040928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</w:pPr>
    </w:p>
    <w:p w14:paraId="5267CB12" w14:textId="06BE96E9" w:rsidR="00B31D4F" w:rsidRPr="00040928" w:rsidRDefault="00B31D4F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</w:pPr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Si respondió “No”</w:t>
      </w:r>
      <w:r w:rsidR="00040928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usted está declarando la adhesión y cumplimiento al Código de Ética de </w:t>
      </w:r>
      <w:proofErr w:type="spellStart"/>
      <w:r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Gtd</w:t>
      </w:r>
      <w:proofErr w:type="spellEnd"/>
      <w:r w:rsidR="00040928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, a leerlo, consultarlo y aplicarlo en todas sus actuaciones y relaciones.</w:t>
      </w:r>
      <w:r w:rsidR="00A5222D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</w:t>
      </w:r>
      <w:r w:rsidR="00A5222D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Se </w:t>
      </w:r>
      <w:r w:rsidR="003757AE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solicita</w:t>
      </w:r>
      <w:r w:rsidR="00A5222D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el</w:t>
      </w:r>
      <w:r w:rsidR="00A5222D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Código de Ética</w:t>
      </w:r>
      <w:r w:rsidR="00A5222D" w:rsidRPr="00040928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 xml:space="preserve"> a </w:t>
      </w:r>
      <w:proofErr w:type="spellStart"/>
      <w:r w:rsidR="003757AE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Gtd</w:t>
      </w:r>
      <w:proofErr w:type="spellEnd"/>
      <w:r w:rsidR="003757AE">
        <w:rPr>
          <w:rFonts w:ascii="Arial" w:eastAsiaTheme="majorEastAsia" w:hAnsi="Arial" w:cs="Arial"/>
          <w:b/>
          <w:bCs/>
          <w:sz w:val="18"/>
          <w:szCs w:val="18"/>
          <w:lang w:val="es-CL" w:eastAsia="es-CL"/>
        </w:rPr>
        <w:t>.</w:t>
      </w:r>
    </w:p>
    <w:p w14:paraId="39378F22" w14:textId="77777777" w:rsidR="00B31D4F" w:rsidRPr="00830190" w:rsidRDefault="00B31D4F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sz w:val="20"/>
          <w:szCs w:val="20"/>
          <w:lang w:val="es-CL" w:eastAsia="es-CL"/>
        </w:rPr>
      </w:pPr>
    </w:p>
    <w:p w14:paraId="72E65724" w14:textId="77777777" w:rsidR="00B31D4F" w:rsidRPr="00B31D4F" w:rsidRDefault="00B31D4F" w:rsidP="00B31D4F">
      <w:pPr>
        <w:widowControl w:val="0"/>
        <w:autoSpaceDE w:val="0"/>
        <w:autoSpaceDN w:val="0"/>
        <w:spacing w:line="276" w:lineRule="auto"/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</w:pPr>
      <w:r w:rsidRPr="00B31D4F">
        <w:rPr>
          <w:rFonts w:ascii="Arial" w:eastAsiaTheme="majorEastAsia" w:hAnsi="Arial" w:cs="Arial"/>
          <w:b/>
          <w:bCs/>
          <w:sz w:val="20"/>
          <w:szCs w:val="20"/>
          <w:lang w:val="es-CL" w:eastAsia="es-CL"/>
        </w:rPr>
        <w:t>3. Compromisos Generales</w:t>
      </w:r>
    </w:p>
    <w:p w14:paraId="09A9E59C" w14:textId="77777777" w:rsidR="00B31D4F" w:rsidRPr="00830190" w:rsidRDefault="00B31D4F" w:rsidP="00B31D4F">
      <w:pPr>
        <w:widowControl w:val="0"/>
        <w:numPr>
          <w:ilvl w:val="0"/>
          <w:numId w:val="15"/>
        </w:numPr>
        <w:autoSpaceDE w:val="0"/>
        <w:autoSpaceDN w:val="0"/>
        <w:spacing w:line="276" w:lineRule="auto"/>
        <w:rPr>
          <w:rFonts w:ascii="Arial" w:eastAsiaTheme="majorEastAsia" w:hAnsi="Arial" w:cs="Arial"/>
          <w:sz w:val="20"/>
          <w:szCs w:val="20"/>
          <w:lang w:val="es-CL" w:eastAsia="es-CL"/>
        </w:rPr>
      </w:pPr>
      <w:r w:rsidRPr="00830190">
        <w:rPr>
          <w:rFonts w:ascii="Arial" w:eastAsiaTheme="majorEastAsia" w:hAnsi="Arial" w:cs="Arial"/>
          <w:sz w:val="20"/>
          <w:szCs w:val="20"/>
          <w:lang w:val="es-CL" w:eastAsia="es-CL"/>
        </w:rPr>
        <w:t xml:space="preserve">Aseguramos el estricto cumplimiento de la Ley </w:t>
      </w:r>
      <w:proofErr w:type="spellStart"/>
      <w:r w:rsidRPr="00830190">
        <w:rPr>
          <w:rFonts w:ascii="Arial" w:eastAsiaTheme="majorEastAsia" w:hAnsi="Arial" w:cs="Arial"/>
          <w:sz w:val="20"/>
          <w:szCs w:val="20"/>
          <w:lang w:val="es-CL" w:eastAsia="es-CL"/>
        </w:rPr>
        <w:t>N°</w:t>
      </w:r>
      <w:proofErr w:type="spellEnd"/>
      <w:r w:rsidRPr="00830190">
        <w:rPr>
          <w:rFonts w:ascii="Arial" w:eastAsiaTheme="majorEastAsia" w:hAnsi="Arial" w:cs="Arial"/>
          <w:sz w:val="20"/>
          <w:szCs w:val="20"/>
          <w:lang w:val="es-CL" w:eastAsia="es-CL"/>
        </w:rPr>
        <w:t xml:space="preserve"> 20.393, comprometiéndonos a prevenir la comisión de los delitos señalados en dicha normativa, así como cualquier otra conducta contraria a la ética y a la legislación vigente.</w:t>
      </w:r>
    </w:p>
    <w:p w14:paraId="55DA49F1" w14:textId="77777777" w:rsidR="00B31D4F" w:rsidRDefault="00B31D4F" w:rsidP="00B31D4F">
      <w:pPr>
        <w:widowControl w:val="0"/>
        <w:numPr>
          <w:ilvl w:val="0"/>
          <w:numId w:val="15"/>
        </w:numPr>
        <w:autoSpaceDE w:val="0"/>
        <w:autoSpaceDN w:val="0"/>
        <w:spacing w:line="276" w:lineRule="auto"/>
        <w:rPr>
          <w:rFonts w:ascii="Arial" w:eastAsiaTheme="majorEastAsia" w:hAnsi="Arial" w:cs="Arial"/>
          <w:sz w:val="20"/>
          <w:szCs w:val="20"/>
          <w:lang w:val="es-CL" w:eastAsia="es-CL"/>
        </w:rPr>
      </w:pPr>
      <w:r w:rsidRPr="00830190">
        <w:rPr>
          <w:rFonts w:ascii="Arial" w:eastAsiaTheme="majorEastAsia" w:hAnsi="Arial" w:cs="Arial"/>
          <w:sz w:val="20"/>
          <w:szCs w:val="20"/>
          <w:lang w:val="es-CL" w:eastAsia="es-CL"/>
        </w:rPr>
        <w:t xml:space="preserve">Nos comprometemos a difundir estas obligaciones entre nuestros colaboradores, representantes y terceros relacionados en el marco de la relación comercial con </w:t>
      </w:r>
      <w:proofErr w:type="spellStart"/>
      <w:r w:rsidRPr="00830190">
        <w:rPr>
          <w:rFonts w:ascii="Arial" w:eastAsiaTheme="majorEastAsia" w:hAnsi="Arial" w:cs="Arial"/>
          <w:sz w:val="20"/>
          <w:szCs w:val="20"/>
          <w:lang w:val="es-CL" w:eastAsia="es-CL"/>
        </w:rPr>
        <w:t>Gtd</w:t>
      </w:r>
      <w:proofErr w:type="spellEnd"/>
      <w:r w:rsidRPr="00830190">
        <w:rPr>
          <w:rFonts w:ascii="Arial" w:eastAsiaTheme="majorEastAsia" w:hAnsi="Arial" w:cs="Arial"/>
          <w:sz w:val="20"/>
          <w:szCs w:val="20"/>
          <w:lang w:val="es-CL" w:eastAsia="es-CL"/>
        </w:rPr>
        <w:t>.</w:t>
      </w:r>
    </w:p>
    <w:p w14:paraId="26BDB47A" w14:textId="77777777" w:rsidR="00040928" w:rsidRPr="00830190" w:rsidRDefault="00040928" w:rsidP="00040928">
      <w:pPr>
        <w:widowControl w:val="0"/>
        <w:autoSpaceDE w:val="0"/>
        <w:autoSpaceDN w:val="0"/>
        <w:spacing w:line="276" w:lineRule="auto"/>
        <w:ind w:left="720"/>
        <w:rPr>
          <w:rFonts w:ascii="Arial" w:eastAsiaTheme="majorEastAsia" w:hAnsi="Arial" w:cs="Arial"/>
          <w:sz w:val="20"/>
          <w:szCs w:val="20"/>
          <w:lang w:val="es-CL" w:eastAsia="es-CL"/>
        </w:rPr>
      </w:pPr>
    </w:p>
    <w:p w14:paraId="1F001019" w14:textId="4B48032A" w:rsidR="00197A82" w:rsidRPr="00040928" w:rsidRDefault="00197A82" w:rsidP="00197A82">
      <w:pPr>
        <w:pStyle w:val="NormalWeb"/>
        <w:rPr>
          <w:rFonts w:ascii="Arial" w:hAnsi="Arial" w:cs="Arial"/>
          <w:i/>
          <w:iCs/>
          <w:sz w:val="18"/>
          <w:szCs w:val="18"/>
        </w:rPr>
      </w:pPr>
      <w:r w:rsidRPr="00040928">
        <w:rPr>
          <w:rFonts w:ascii="Arial" w:hAnsi="Arial" w:cs="Arial"/>
          <w:i/>
          <w:iCs/>
          <w:sz w:val="18"/>
          <w:szCs w:val="18"/>
        </w:rPr>
        <w:t xml:space="preserve">La presente declaración se entiende vigente mientras dure la relación contractual o comercial entre nuestra empresa y </w:t>
      </w:r>
      <w:proofErr w:type="spellStart"/>
      <w:r w:rsidRPr="00040928">
        <w:rPr>
          <w:rFonts w:ascii="Arial" w:hAnsi="Arial" w:cs="Arial"/>
          <w:i/>
          <w:iCs/>
          <w:sz w:val="18"/>
          <w:szCs w:val="18"/>
        </w:rPr>
        <w:t>Gtd</w:t>
      </w:r>
      <w:proofErr w:type="spellEnd"/>
      <w:r w:rsidR="00B82B24">
        <w:rPr>
          <w:rFonts w:ascii="Arial" w:hAnsi="Arial" w:cs="Arial"/>
          <w:i/>
          <w:iCs/>
          <w:sz w:val="18"/>
          <w:szCs w:val="18"/>
        </w:rPr>
        <w:t>.</w:t>
      </w:r>
    </w:p>
    <w:p w14:paraId="085212CA" w14:textId="155EC8D2" w:rsidR="00024214" w:rsidRPr="00197A82" w:rsidRDefault="00024214" w:rsidP="00197A82">
      <w:pPr>
        <w:pStyle w:val="Prrafodelista"/>
        <w:spacing w:before="120"/>
        <w:ind w:left="360" w:firstLine="0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aconcuadrcula"/>
        <w:tblW w:w="6679" w:type="dxa"/>
        <w:jc w:val="center"/>
        <w:tblLook w:val="04A0" w:firstRow="1" w:lastRow="0" w:firstColumn="1" w:lastColumn="0" w:noHBand="0" w:noVBand="1"/>
      </w:tblPr>
      <w:tblGrid>
        <w:gridCol w:w="2127"/>
        <w:gridCol w:w="1837"/>
        <w:gridCol w:w="2715"/>
      </w:tblGrid>
      <w:tr w:rsidR="000B25A4" w14:paraId="2CE434E3" w14:textId="7F7D71F8" w:rsidTr="6171A3C0">
        <w:trPr>
          <w:trHeight w:val="82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5E3AA7" w14:textId="4440E486" w:rsidR="000B25A4" w:rsidRPr="0080317A" w:rsidRDefault="000B25A4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17A">
              <w:rPr>
                <w:rFonts w:ascii="Arial" w:hAnsi="Arial" w:cs="Arial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45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8A3D12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3B20A81B" w14:textId="27ABCFD9" w:rsidTr="6171A3C0">
        <w:trPr>
          <w:trHeight w:val="24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74EBB8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3DF78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18EE7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07E5DAE1" w14:textId="514FDC75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CDB830" w14:textId="5C5231CF" w:rsidR="000B25A4" w:rsidRPr="0080317A" w:rsidRDefault="000B25A4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17A">
              <w:rPr>
                <w:rFonts w:ascii="Arial" w:hAnsi="Arial" w:cs="Arial"/>
                <w:b/>
                <w:bCs/>
                <w:sz w:val="18"/>
                <w:szCs w:val="18"/>
              </w:rPr>
              <w:t>Apellidos y Nombres</w:t>
            </w:r>
          </w:p>
        </w:tc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C94F77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615ADBA4" w14:textId="7E54163A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8CD803" w14:textId="77777777" w:rsidR="000B25A4" w:rsidRPr="0080317A" w:rsidRDefault="000B25A4" w:rsidP="00BA69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47BE43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B4F7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592DAAA0" w14:textId="553B7123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0AABE7" w14:textId="58BF9F4F" w:rsidR="000B25A4" w:rsidRPr="0080317A" w:rsidRDefault="004225A7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RUT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7F4D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703AFB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7EF1D044" w14:textId="3500815E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535E64" w14:textId="77777777" w:rsidR="000B25A4" w:rsidRPr="0080317A" w:rsidRDefault="000B25A4" w:rsidP="00BA69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8E90F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FB54F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1997887A" w14:textId="19DBA436" w:rsidTr="6171A3C0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7AD7E" w14:textId="20F43A18" w:rsidR="000B25A4" w:rsidRPr="0080317A" w:rsidRDefault="000B25A4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17A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78DCC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376F6E" w14:textId="77777777" w:rsidR="000B25A4" w:rsidRDefault="000B25A4" w:rsidP="6171A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749671" w14:textId="32F86F38" w:rsidR="001C1848" w:rsidRPr="006E6940" w:rsidRDefault="001C1848" w:rsidP="6171A3C0">
      <w:pPr>
        <w:spacing w:line="360" w:lineRule="auto"/>
        <w:rPr>
          <w:rFonts w:ascii="Arial" w:hAnsi="Arial" w:cs="Arial"/>
        </w:rPr>
      </w:pPr>
    </w:p>
    <w:sectPr w:rsidR="001C1848" w:rsidRPr="006E6940" w:rsidSect="00BA69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20" w:right="900" w:bottom="993" w:left="860" w:header="2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3000" w14:textId="77777777" w:rsidR="002400CA" w:rsidRDefault="002400CA">
      <w:r>
        <w:separator/>
      </w:r>
    </w:p>
  </w:endnote>
  <w:endnote w:type="continuationSeparator" w:id="0">
    <w:p w14:paraId="606D8357" w14:textId="77777777" w:rsidR="002400CA" w:rsidRDefault="002400CA">
      <w:r>
        <w:continuationSeparator/>
      </w:r>
    </w:p>
  </w:endnote>
  <w:endnote w:type="continuationNotice" w:id="1">
    <w:p w14:paraId="184ED490" w14:textId="77777777" w:rsidR="002400CA" w:rsidRDefault="002400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45F3" w14:textId="77777777" w:rsidR="00B82B24" w:rsidRDefault="00B82B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25F4" w14:textId="330EA474" w:rsidR="004024A3" w:rsidRDefault="004024A3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58240" behindDoc="0" locked="0" layoutInCell="1" allowOverlap="1" wp14:anchorId="611BAA1A" wp14:editId="5D1AEDE3">
          <wp:simplePos x="0" y="0"/>
          <wp:positionH relativeFrom="margin">
            <wp:posOffset>5633720</wp:posOffset>
          </wp:positionH>
          <wp:positionV relativeFrom="paragraph">
            <wp:posOffset>-416560</wp:posOffset>
          </wp:positionV>
          <wp:extent cx="586740" cy="457200"/>
          <wp:effectExtent l="0" t="0" r="3810" b="0"/>
          <wp:wrapNone/>
          <wp:docPr id="916224767" name="Imagen 91622476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224767" name="Imagen 916224767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5061">
      <w:rPr>
        <w:rFonts w:cs="Arial"/>
        <w:noProof/>
        <w:sz w:val="16"/>
        <w:szCs w:val="14"/>
      </w:rPr>
      <w:drawing>
        <wp:anchor distT="0" distB="0" distL="114300" distR="114300" simplePos="0" relativeHeight="251658241" behindDoc="0" locked="0" layoutInCell="1" allowOverlap="1" wp14:anchorId="715695EF" wp14:editId="6D2517BF">
          <wp:simplePos x="0" y="0"/>
          <wp:positionH relativeFrom="column">
            <wp:posOffset>638907</wp:posOffset>
          </wp:positionH>
          <wp:positionV relativeFrom="paragraph">
            <wp:posOffset>-328539</wp:posOffset>
          </wp:positionV>
          <wp:extent cx="5004435" cy="267335"/>
          <wp:effectExtent l="0" t="0" r="5715" b="0"/>
          <wp:wrapNone/>
          <wp:docPr id="1278048043" name="Imagen 1278048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048043" name="Imagen 12780480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4435" cy="267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0C4E" w14:textId="77777777" w:rsidR="00B82B24" w:rsidRDefault="00B82B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82D62" w14:textId="77777777" w:rsidR="002400CA" w:rsidRDefault="002400CA">
      <w:r>
        <w:separator/>
      </w:r>
    </w:p>
  </w:footnote>
  <w:footnote w:type="continuationSeparator" w:id="0">
    <w:p w14:paraId="52AEA7DC" w14:textId="77777777" w:rsidR="002400CA" w:rsidRDefault="002400CA">
      <w:r>
        <w:continuationSeparator/>
      </w:r>
    </w:p>
  </w:footnote>
  <w:footnote w:type="continuationNotice" w:id="1">
    <w:p w14:paraId="3ED66447" w14:textId="77777777" w:rsidR="002400CA" w:rsidRDefault="002400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A338" w14:textId="77777777" w:rsidR="00B82B24" w:rsidRDefault="00B82B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89"/>
    </w:tblGrid>
    <w:tr w:rsidR="007936FB" w:rsidRPr="007936FB" w14:paraId="32DF2A53" w14:textId="77777777" w:rsidTr="014068E8">
      <w:trPr>
        <w:cantSplit/>
        <w:trHeight w:val="426"/>
        <w:jc w:val="right"/>
      </w:trPr>
      <w:tc>
        <w:tcPr>
          <w:tcW w:w="10489" w:type="dxa"/>
          <w:tcBorders>
            <w:top w:val="nil"/>
            <w:left w:val="nil"/>
            <w:bottom w:val="nil"/>
            <w:right w:val="nil"/>
          </w:tcBorders>
          <w:shd w:val="clear" w:color="auto" w:fill="375D9D"/>
          <w:vAlign w:val="center"/>
        </w:tcPr>
        <w:p w14:paraId="0E0979C0" w14:textId="7E84DD7D" w:rsidR="00683366" w:rsidRDefault="006E26D9" w:rsidP="006E26D9">
          <w:pPr>
            <w:tabs>
              <w:tab w:val="center" w:pos="6300"/>
            </w:tabs>
            <w:suppressAutoHyphens/>
            <w:jc w:val="center"/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  <w:lang w:val="es-CL"/>
            </w:rPr>
          </w:pPr>
          <w:r w:rsidRPr="006E26D9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  <w:lang w:val="es-CL"/>
            </w:rPr>
            <w:t xml:space="preserve">FORMULARIO </w:t>
          </w:r>
          <w:r w:rsidR="00683366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  <w:lang w:val="es-CL"/>
            </w:rPr>
            <w:t>DE CUMPLIMIENTO</w:t>
          </w:r>
        </w:p>
        <w:p w14:paraId="20FD5CD5" w14:textId="60789C1A" w:rsidR="007936FB" w:rsidRPr="006E26D9" w:rsidRDefault="006E26D9" w:rsidP="006E26D9">
          <w:pPr>
            <w:tabs>
              <w:tab w:val="center" w:pos="6300"/>
            </w:tabs>
            <w:suppressAutoHyphens/>
            <w:jc w:val="center"/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  <w:lang w:val="es-CL"/>
            </w:rPr>
          </w:pPr>
          <w:r w:rsidRPr="006E26D9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  <w:lang w:val="es-CL"/>
            </w:rPr>
            <w:t>CÓDIGO DE ÉTICA Y MODELO DE PREVENCIÓN DE DELITOS</w:t>
          </w:r>
        </w:p>
      </w:tc>
    </w:tr>
  </w:tbl>
  <w:p w14:paraId="2EBC6C2D" w14:textId="77777777" w:rsidR="003A32AC" w:rsidRDefault="003A32AC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0E2D4" w14:textId="77777777" w:rsidR="00B82B24" w:rsidRDefault="00B82B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E296C"/>
    <w:multiLevelType w:val="multilevel"/>
    <w:tmpl w:val="34C49986"/>
    <w:lvl w:ilvl="0">
      <w:start w:val="1"/>
      <w:numFmt w:val="decimal"/>
      <w:lvlText w:val="%1."/>
      <w:lvlJc w:val="left"/>
      <w:pPr>
        <w:ind w:left="1562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92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98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0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9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5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8BE67C6"/>
    <w:multiLevelType w:val="hybridMultilevel"/>
    <w:tmpl w:val="71FA063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C3142"/>
    <w:multiLevelType w:val="multilevel"/>
    <w:tmpl w:val="E824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37556"/>
    <w:multiLevelType w:val="multilevel"/>
    <w:tmpl w:val="6E98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B4879"/>
    <w:multiLevelType w:val="multilevel"/>
    <w:tmpl w:val="0CD2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B1635"/>
    <w:multiLevelType w:val="multilevel"/>
    <w:tmpl w:val="6E040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382632"/>
    <w:multiLevelType w:val="multilevel"/>
    <w:tmpl w:val="19E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B15AC"/>
    <w:multiLevelType w:val="multilevel"/>
    <w:tmpl w:val="38BC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B376C3"/>
    <w:multiLevelType w:val="hybridMultilevel"/>
    <w:tmpl w:val="E94EDC8C"/>
    <w:lvl w:ilvl="0" w:tplc="6DB4296A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598A90A">
      <w:numFmt w:val="bullet"/>
      <w:lvlText w:val="•"/>
      <w:lvlJc w:val="left"/>
      <w:pPr>
        <w:ind w:left="1966" w:hanging="360"/>
      </w:pPr>
      <w:rPr>
        <w:rFonts w:hint="default"/>
        <w:lang w:val="es-ES" w:eastAsia="en-US" w:bidi="ar-SA"/>
      </w:rPr>
    </w:lvl>
    <w:lvl w:ilvl="2" w:tplc="693460D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B616FE12">
      <w:numFmt w:val="bullet"/>
      <w:lvlText w:val="•"/>
      <w:lvlJc w:val="left"/>
      <w:pPr>
        <w:ind w:left="3858" w:hanging="360"/>
      </w:pPr>
      <w:rPr>
        <w:rFonts w:hint="default"/>
        <w:lang w:val="es-ES" w:eastAsia="en-US" w:bidi="ar-SA"/>
      </w:rPr>
    </w:lvl>
    <w:lvl w:ilvl="4" w:tplc="A8BCAD08">
      <w:numFmt w:val="bullet"/>
      <w:lvlText w:val="•"/>
      <w:lvlJc w:val="left"/>
      <w:pPr>
        <w:ind w:left="4804" w:hanging="360"/>
      </w:pPr>
      <w:rPr>
        <w:rFonts w:hint="default"/>
        <w:lang w:val="es-ES" w:eastAsia="en-US" w:bidi="ar-SA"/>
      </w:rPr>
    </w:lvl>
    <w:lvl w:ilvl="5" w:tplc="85E0445C">
      <w:numFmt w:val="bullet"/>
      <w:lvlText w:val="•"/>
      <w:lvlJc w:val="left"/>
      <w:pPr>
        <w:ind w:left="5750" w:hanging="360"/>
      </w:pPr>
      <w:rPr>
        <w:rFonts w:hint="default"/>
        <w:lang w:val="es-ES" w:eastAsia="en-US" w:bidi="ar-SA"/>
      </w:rPr>
    </w:lvl>
    <w:lvl w:ilvl="6" w:tplc="027EDEF6"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7" w:tplc="461275EC">
      <w:numFmt w:val="bullet"/>
      <w:lvlText w:val="•"/>
      <w:lvlJc w:val="left"/>
      <w:pPr>
        <w:ind w:left="7642" w:hanging="360"/>
      </w:pPr>
      <w:rPr>
        <w:rFonts w:hint="default"/>
        <w:lang w:val="es-ES" w:eastAsia="en-US" w:bidi="ar-SA"/>
      </w:rPr>
    </w:lvl>
    <w:lvl w:ilvl="8" w:tplc="55644EEA">
      <w:numFmt w:val="bullet"/>
      <w:lvlText w:val="•"/>
      <w:lvlJc w:val="left"/>
      <w:pPr>
        <w:ind w:left="8588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2BB4D0E"/>
    <w:multiLevelType w:val="hybridMultilevel"/>
    <w:tmpl w:val="FFFFFFFF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B95A09"/>
    <w:multiLevelType w:val="hybridMultilevel"/>
    <w:tmpl w:val="DC0EBA0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01EE8"/>
    <w:multiLevelType w:val="hybridMultilevel"/>
    <w:tmpl w:val="ECA29E20"/>
    <w:lvl w:ilvl="0" w:tplc="BAB8D634">
      <w:start w:val="1"/>
      <w:numFmt w:val="lowerRoman"/>
      <w:lvlText w:val="%1."/>
      <w:lvlJc w:val="right"/>
      <w:pPr>
        <w:ind w:left="720" w:hanging="360"/>
      </w:pPr>
    </w:lvl>
    <w:lvl w:ilvl="1" w:tplc="391C40C4">
      <w:start w:val="1"/>
      <w:numFmt w:val="lowerLetter"/>
      <w:lvlText w:val="%2."/>
      <w:lvlJc w:val="left"/>
      <w:pPr>
        <w:ind w:left="1440" w:hanging="360"/>
      </w:pPr>
    </w:lvl>
    <w:lvl w:ilvl="2" w:tplc="FE1AE7AA">
      <w:start w:val="1"/>
      <w:numFmt w:val="lowerRoman"/>
      <w:lvlText w:val="%3."/>
      <w:lvlJc w:val="right"/>
      <w:pPr>
        <w:ind w:left="2160" w:hanging="180"/>
      </w:pPr>
    </w:lvl>
    <w:lvl w:ilvl="3" w:tplc="0060A5DA">
      <w:start w:val="1"/>
      <w:numFmt w:val="decimal"/>
      <w:lvlText w:val="%4."/>
      <w:lvlJc w:val="left"/>
      <w:pPr>
        <w:ind w:left="2880" w:hanging="360"/>
      </w:pPr>
    </w:lvl>
    <w:lvl w:ilvl="4" w:tplc="317267B2">
      <w:start w:val="1"/>
      <w:numFmt w:val="lowerLetter"/>
      <w:lvlText w:val="%5."/>
      <w:lvlJc w:val="left"/>
      <w:pPr>
        <w:ind w:left="3600" w:hanging="360"/>
      </w:pPr>
    </w:lvl>
    <w:lvl w:ilvl="5" w:tplc="7D025270">
      <w:start w:val="1"/>
      <w:numFmt w:val="lowerRoman"/>
      <w:lvlText w:val="%6."/>
      <w:lvlJc w:val="right"/>
      <w:pPr>
        <w:ind w:left="4320" w:hanging="180"/>
      </w:pPr>
    </w:lvl>
    <w:lvl w:ilvl="6" w:tplc="F5BAA6D8">
      <w:start w:val="1"/>
      <w:numFmt w:val="decimal"/>
      <w:lvlText w:val="%7."/>
      <w:lvlJc w:val="left"/>
      <w:pPr>
        <w:ind w:left="5040" w:hanging="360"/>
      </w:pPr>
    </w:lvl>
    <w:lvl w:ilvl="7" w:tplc="5AFA8FC8">
      <w:start w:val="1"/>
      <w:numFmt w:val="lowerLetter"/>
      <w:lvlText w:val="%8."/>
      <w:lvlJc w:val="left"/>
      <w:pPr>
        <w:ind w:left="5760" w:hanging="360"/>
      </w:pPr>
    </w:lvl>
    <w:lvl w:ilvl="8" w:tplc="7FA65FD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F2831"/>
    <w:multiLevelType w:val="hybridMultilevel"/>
    <w:tmpl w:val="1A7A215E"/>
    <w:lvl w:ilvl="0" w:tplc="8C82FF90">
      <w:numFmt w:val="bullet"/>
      <w:lvlText w:val=""/>
      <w:lvlJc w:val="left"/>
      <w:pPr>
        <w:ind w:left="1019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D3028F64">
      <w:numFmt w:val="bullet"/>
      <w:lvlText w:val="•"/>
      <w:lvlJc w:val="left"/>
      <w:pPr>
        <w:ind w:left="1966" w:hanging="360"/>
      </w:pPr>
      <w:rPr>
        <w:rFonts w:hint="default"/>
        <w:lang w:val="es-ES" w:eastAsia="en-US" w:bidi="ar-SA"/>
      </w:rPr>
    </w:lvl>
    <w:lvl w:ilvl="2" w:tplc="54466716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417ECE3E">
      <w:numFmt w:val="bullet"/>
      <w:lvlText w:val="•"/>
      <w:lvlJc w:val="left"/>
      <w:pPr>
        <w:ind w:left="3858" w:hanging="360"/>
      </w:pPr>
      <w:rPr>
        <w:rFonts w:hint="default"/>
        <w:lang w:val="es-ES" w:eastAsia="en-US" w:bidi="ar-SA"/>
      </w:rPr>
    </w:lvl>
    <w:lvl w:ilvl="4" w:tplc="C8E80124">
      <w:numFmt w:val="bullet"/>
      <w:lvlText w:val="•"/>
      <w:lvlJc w:val="left"/>
      <w:pPr>
        <w:ind w:left="4804" w:hanging="360"/>
      </w:pPr>
      <w:rPr>
        <w:rFonts w:hint="default"/>
        <w:lang w:val="es-ES" w:eastAsia="en-US" w:bidi="ar-SA"/>
      </w:rPr>
    </w:lvl>
    <w:lvl w:ilvl="5" w:tplc="3176FCEA">
      <w:numFmt w:val="bullet"/>
      <w:lvlText w:val="•"/>
      <w:lvlJc w:val="left"/>
      <w:pPr>
        <w:ind w:left="5750" w:hanging="360"/>
      </w:pPr>
      <w:rPr>
        <w:rFonts w:hint="default"/>
        <w:lang w:val="es-ES" w:eastAsia="en-US" w:bidi="ar-SA"/>
      </w:rPr>
    </w:lvl>
    <w:lvl w:ilvl="6" w:tplc="5D84193A"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7" w:tplc="46802C84">
      <w:numFmt w:val="bullet"/>
      <w:lvlText w:val="•"/>
      <w:lvlJc w:val="left"/>
      <w:pPr>
        <w:ind w:left="7642" w:hanging="360"/>
      </w:pPr>
      <w:rPr>
        <w:rFonts w:hint="default"/>
        <w:lang w:val="es-ES" w:eastAsia="en-US" w:bidi="ar-SA"/>
      </w:rPr>
    </w:lvl>
    <w:lvl w:ilvl="8" w:tplc="1494D0FC">
      <w:numFmt w:val="bullet"/>
      <w:lvlText w:val="•"/>
      <w:lvlJc w:val="left"/>
      <w:pPr>
        <w:ind w:left="8588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62F80381"/>
    <w:multiLevelType w:val="hybridMultilevel"/>
    <w:tmpl w:val="4634AAD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B0503"/>
    <w:multiLevelType w:val="multilevel"/>
    <w:tmpl w:val="E032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D62CC3"/>
    <w:multiLevelType w:val="hybridMultilevel"/>
    <w:tmpl w:val="10B0B4E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90FBA"/>
    <w:multiLevelType w:val="hybridMultilevel"/>
    <w:tmpl w:val="7E5E49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673995">
    <w:abstractNumId w:val="11"/>
  </w:num>
  <w:num w:numId="2" w16cid:durableId="943540651">
    <w:abstractNumId w:val="0"/>
  </w:num>
  <w:num w:numId="3" w16cid:durableId="1350184858">
    <w:abstractNumId w:val="8"/>
  </w:num>
  <w:num w:numId="4" w16cid:durableId="351034718">
    <w:abstractNumId w:val="12"/>
  </w:num>
  <w:num w:numId="5" w16cid:durableId="1306083080">
    <w:abstractNumId w:val="13"/>
  </w:num>
  <w:num w:numId="6" w16cid:durableId="1130511015">
    <w:abstractNumId w:val="9"/>
  </w:num>
  <w:num w:numId="7" w16cid:durableId="1155143667">
    <w:abstractNumId w:val="10"/>
  </w:num>
  <w:num w:numId="8" w16cid:durableId="864176283">
    <w:abstractNumId w:val="5"/>
  </w:num>
  <w:num w:numId="9" w16cid:durableId="1055465341">
    <w:abstractNumId w:val="14"/>
  </w:num>
  <w:num w:numId="10" w16cid:durableId="654650538">
    <w:abstractNumId w:val="4"/>
  </w:num>
  <w:num w:numId="11" w16cid:durableId="853416224">
    <w:abstractNumId w:val="7"/>
  </w:num>
  <w:num w:numId="12" w16cid:durableId="1866095431">
    <w:abstractNumId w:val="15"/>
  </w:num>
  <w:num w:numId="13" w16cid:durableId="968828263">
    <w:abstractNumId w:val="6"/>
  </w:num>
  <w:num w:numId="14" w16cid:durableId="1491940419">
    <w:abstractNumId w:val="3"/>
  </w:num>
  <w:num w:numId="15" w16cid:durableId="1459227423">
    <w:abstractNumId w:val="2"/>
  </w:num>
  <w:num w:numId="16" w16cid:durableId="608464948">
    <w:abstractNumId w:val="1"/>
  </w:num>
  <w:num w:numId="17" w16cid:durableId="9375252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38"/>
    <w:rsid w:val="0000528D"/>
    <w:rsid w:val="00024214"/>
    <w:rsid w:val="00040928"/>
    <w:rsid w:val="00047818"/>
    <w:rsid w:val="000717B4"/>
    <w:rsid w:val="00071BE0"/>
    <w:rsid w:val="00080B77"/>
    <w:rsid w:val="000A2848"/>
    <w:rsid w:val="000A5783"/>
    <w:rsid w:val="000A778E"/>
    <w:rsid w:val="000B25A4"/>
    <w:rsid w:val="000B62A3"/>
    <w:rsid w:val="000C3B7A"/>
    <w:rsid w:val="00100398"/>
    <w:rsid w:val="00102ECA"/>
    <w:rsid w:val="00116CEE"/>
    <w:rsid w:val="00120134"/>
    <w:rsid w:val="00165E2D"/>
    <w:rsid w:val="00197A82"/>
    <w:rsid w:val="001C1848"/>
    <w:rsid w:val="001C21A9"/>
    <w:rsid w:val="001C71F0"/>
    <w:rsid w:val="001D2FB3"/>
    <w:rsid w:val="0020209E"/>
    <w:rsid w:val="00226B24"/>
    <w:rsid w:val="002400CA"/>
    <w:rsid w:val="00255F39"/>
    <w:rsid w:val="00260221"/>
    <w:rsid w:val="002744F7"/>
    <w:rsid w:val="002A562D"/>
    <w:rsid w:val="002B5532"/>
    <w:rsid w:val="002B67D9"/>
    <w:rsid w:val="002D388C"/>
    <w:rsid w:val="00342E69"/>
    <w:rsid w:val="00350A4E"/>
    <w:rsid w:val="003757AE"/>
    <w:rsid w:val="00393723"/>
    <w:rsid w:val="003A32AC"/>
    <w:rsid w:val="003A521D"/>
    <w:rsid w:val="003B1952"/>
    <w:rsid w:val="003E1BE9"/>
    <w:rsid w:val="003F1273"/>
    <w:rsid w:val="004024A3"/>
    <w:rsid w:val="0041161D"/>
    <w:rsid w:val="004129F2"/>
    <w:rsid w:val="004225A7"/>
    <w:rsid w:val="004313DD"/>
    <w:rsid w:val="00450D3E"/>
    <w:rsid w:val="004716DE"/>
    <w:rsid w:val="004809BD"/>
    <w:rsid w:val="00494877"/>
    <w:rsid w:val="004A1449"/>
    <w:rsid w:val="004C44AA"/>
    <w:rsid w:val="004D0F16"/>
    <w:rsid w:val="004E369E"/>
    <w:rsid w:val="00506C79"/>
    <w:rsid w:val="00524B2F"/>
    <w:rsid w:val="005252DD"/>
    <w:rsid w:val="00531641"/>
    <w:rsid w:val="005432C9"/>
    <w:rsid w:val="0054375A"/>
    <w:rsid w:val="00544E79"/>
    <w:rsid w:val="00544F48"/>
    <w:rsid w:val="005541BB"/>
    <w:rsid w:val="005568B9"/>
    <w:rsid w:val="005777C4"/>
    <w:rsid w:val="005829AF"/>
    <w:rsid w:val="005B03F6"/>
    <w:rsid w:val="005B5F93"/>
    <w:rsid w:val="005D028A"/>
    <w:rsid w:val="005D7020"/>
    <w:rsid w:val="005F13DE"/>
    <w:rsid w:val="00607F9C"/>
    <w:rsid w:val="00621837"/>
    <w:rsid w:val="00633C64"/>
    <w:rsid w:val="006424E0"/>
    <w:rsid w:val="00647761"/>
    <w:rsid w:val="0065474A"/>
    <w:rsid w:val="00672DB4"/>
    <w:rsid w:val="00674E1B"/>
    <w:rsid w:val="00683366"/>
    <w:rsid w:val="006A08A5"/>
    <w:rsid w:val="006E26D9"/>
    <w:rsid w:val="006E6940"/>
    <w:rsid w:val="006E7948"/>
    <w:rsid w:val="006F2621"/>
    <w:rsid w:val="006F26A8"/>
    <w:rsid w:val="00717671"/>
    <w:rsid w:val="0073674A"/>
    <w:rsid w:val="00762889"/>
    <w:rsid w:val="007816B5"/>
    <w:rsid w:val="00782338"/>
    <w:rsid w:val="007936FB"/>
    <w:rsid w:val="007A743E"/>
    <w:rsid w:val="007B2311"/>
    <w:rsid w:val="007B5A88"/>
    <w:rsid w:val="007B725C"/>
    <w:rsid w:val="007D428B"/>
    <w:rsid w:val="007E0D7D"/>
    <w:rsid w:val="007E71B2"/>
    <w:rsid w:val="0080317A"/>
    <w:rsid w:val="00830190"/>
    <w:rsid w:val="00836D5A"/>
    <w:rsid w:val="00844603"/>
    <w:rsid w:val="00845495"/>
    <w:rsid w:val="00861C08"/>
    <w:rsid w:val="00862496"/>
    <w:rsid w:val="008647BC"/>
    <w:rsid w:val="00880EFA"/>
    <w:rsid w:val="00885736"/>
    <w:rsid w:val="0089052E"/>
    <w:rsid w:val="008B190C"/>
    <w:rsid w:val="008B1DF9"/>
    <w:rsid w:val="008B221D"/>
    <w:rsid w:val="008C242C"/>
    <w:rsid w:val="008C79A3"/>
    <w:rsid w:val="008D69D4"/>
    <w:rsid w:val="008E448B"/>
    <w:rsid w:val="00900588"/>
    <w:rsid w:val="00924EE8"/>
    <w:rsid w:val="00964578"/>
    <w:rsid w:val="00967938"/>
    <w:rsid w:val="00973D7B"/>
    <w:rsid w:val="00982DA9"/>
    <w:rsid w:val="009B7199"/>
    <w:rsid w:val="009C7E83"/>
    <w:rsid w:val="009D3F38"/>
    <w:rsid w:val="009D7E24"/>
    <w:rsid w:val="009F2AE3"/>
    <w:rsid w:val="009F4441"/>
    <w:rsid w:val="00A10F42"/>
    <w:rsid w:val="00A11487"/>
    <w:rsid w:val="00A14FA9"/>
    <w:rsid w:val="00A16002"/>
    <w:rsid w:val="00A31B4D"/>
    <w:rsid w:val="00A363A1"/>
    <w:rsid w:val="00A5167A"/>
    <w:rsid w:val="00A5222D"/>
    <w:rsid w:val="00A86F07"/>
    <w:rsid w:val="00A92781"/>
    <w:rsid w:val="00AB3878"/>
    <w:rsid w:val="00AE45C7"/>
    <w:rsid w:val="00AE7094"/>
    <w:rsid w:val="00AE78CC"/>
    <w:rsid w:val="00B12DAA"/>
    <w:rsid w:val="00B17AA9"/>
    <w:rsid w:val="00B2605C"/>
    <w:rsid w:val="00B31D4F"/>
    <w:rsid w:val="00B31E81"/>
    <w:rsid w:val="00B40670"/>
    <w:rsid w:val="00B450E1"/>
    <w:rsid w:val="00B75C07"/>
    <w:rsid w:val="00B82B24"/>
    <w:rsid w:val="00B9022A"/>
    <w:rsid w:val="00B91C75"/>
    <w:rsid w:val="00B94777"/>
    <w:rsid w:val="00B960E2"/>
    <w:rsid w:val="00BA69BE"/>
    <w:rsid w:val="00BD1E69"/>
    <w:rsid w:val="00BF35FA"/>
    <w:rsid w:val="00C13BBD"/>
    <w:rsid w:val="00C31C0B"/>
    <w:rsid w:val="00C33953"/>
    <w:rsid w:val="00C41266"/>
    <w:rsid w:val="00C56D9B"/>
    <w:rsid w:val="00C76799"/>
    <w:rsid w:val="00C85B72"/>
    <w:rsid w:val="00C85F56"/>
    <w:rsid w:val="00CE467A"/>
    <w:rsid w:val="00CE52F9"/>
    <w:rsid w:val="00CE5E86"/>
    <w:rsid w:val="00CE730F"/>
    <w:rsid w:val="00D01BEF"/>
    <w:rsid w:val="00D06A19"/>
    <w:rsid w:val="00D1145F"/>
    <w:rsid w:val="00D14C00"/>
    <w:rsid w:val="00D329E6"/>
    <w:rsid w:val="00D33BA8"/>
    <w:rsid w:val="00D52F84"/>
    <w:rsid w:val="00D539F7"/>
    <w:rsid w:val="00D6352D"/>
    <w:rsid w:val="00D67F00"/>
    <w:rsid w:val="00D82F9E"/>
    <w:rsid w:val="00D919F6"/>
    <w:rsid w:val="00D94D1F"/>
    <w:rsid w:val="00DC254D"/>
    <w:rsid w:val="00DC749A"/>
    <w:rsid w:val="00DD2961"/>
    <w:rsid w:val="00DD45AD"/>
    <w:rsid w:val="00E277B7"/>
    <w:rsid w:val="00E50AB8"/>
    <w:rsid w:val="00E5351C"/>
    <w:rsid w:val="00E55378"/>
    <w:rsid w:val="00E67CA7"/>
    <w:rsid w:val="00E925E2"/>
    <w:rsid w:val="00E97CB6"/>
    <w:rsid w:val="00EA52D0"/>
    <w:rsid w:val="00EC0272"/>
    <w:rsid w:val="00EC3E8B"/>
    <w:rsid w:val="00EF16F4"/>
    <w:rsid w:val="00EF1A9C"/>
    <w:rsid w:val="00F07EEC"/>
    <w:rsid w:val="00F33339"/>
    <w:rsid w:val="00F44A9B"/>
    <w:rsid w:val="00F67C6E"/>
    <w:rsid w:val="00F73BFA"/>
    <w:rsid w:val="00F73E3C"/>
    <w:rsid w:val="00F80A7C"/>
    <w:rsid w:val="00FA2C51"/>
    <w:rsid w:val="00FD1154"/>
    <w:rsid w:val="00FE080E"/>
    <w:rsid w:val="00FF2DEB"/>
    <w:rsid w:val="011261E3"/>
    <w:rsid w:val="014068E8"/>
    <w:rsid w:val="03E25CF0"/>
    <w:rsid w:val="06404D5F"/>
    <w:rsid w:val="084257AE"/>
    <w:rsid w:val="09B4AE78"/>
    <w:rsid w:val="0DDE50A4"/>
    <w:rsid w:val="0EE2E3C6"/>
    <w:rsid w:val="0FABEFD4"/>
    <w:rsid w:val="0FD3500B"/>
    <w:rsid w:val="147BAE87"/>
    <w:rsid w:val="1B5AE553"/>
    <w:rsid w:val="1B8F148E"/>
    <w:rsid w:val="1BA8E68A"/>
    <w:rsid w:val="1E866D98"/>
    <w:rsid w:val="218CD1F0"/>
    <w:rsid w:val="23268B23"/>
    <w:rsid w:val="232B95D5"/>
    <w:rsid w:val="28333A30"/>
    <w:rsid w:val="28CF18F8"/>
    <w:rsid w:val="2D88D261"/>
    <w:rsid w:val="2E19007F"/>
    <w:rsid w:val="305721B9"/>
    <w:rsid w:val="31369ED2"/>
    <w:rsid w:val="3281021E"/>
    <w:rsid w:val="33F7C48A"/>
    <w:rsid w:val="33FD85D9"/>
    <w:rsid w:val="352E5EE4"/>
    <w:rsid w:val="35B1EF21"/>
    <w:rsid w:val="3A0443D1"/>
    <w:rsid w:val="3A293132"/>
    <w:rsid w:val="3ACEF40B"/>
    <w:rsid w:val="3B2A9C92"/>
    <w:rsid w:val="3B5BC20F"/>
    <w:rsid w:val="3BE46604"/>
    <w:rsid w:val="3BF61751"/>
    <w:rsid w:val="3C680DB3"/>
    <w:rsid w:val="3D83BB69"/>
    <w:rsid w:val="4044E978"/>
    <w:rsid w:val="445CDD16"/>
    <w:rsid w:val="4A8751F0"/>
    <w:rsid w:val="4AB40EBE"/>
    <w:rsid w:val="4CBD1938"/>
    <w:rsid w:val="4DB602A6"/>
    <w:rsid w:val="4F40B49E"/>
    <w:rsid w:val="525273EA"/>
    <w:rsid w:val="5282CB64"/>
    <w:rsid w:val="52EC3E53"/>
    <w:rsid w:val="53CB9CEA"/>
    <w:rsid w:val="5477FC5A"/>
    <w:rsid w:val="54E5A52C"/>
    <w:rsid w:val="5A63045D"/>
    <w:rsid w:val="5D3F4ECE"/>
    <w:rsid w:val="5D565130"/>
    <w:rsid w:val="5E7EFC0D"/>
    <w:rsid w:val="606C2E52"/>
    <w:rsid w:val="6171A3C0"/>
    <w:rsid w:val="624602E0"/>
    <w:rsid w:val="69098958"/>
    <w:rsid w:val="6CF57C12"/>
    <w:rsid w:val="6F30A875"/>
    <w:rsid w:val="7116BBED"/>
    <w:rsid w:val="720AD113"/>
    <w:rsid w:val="750EEDD6"/>
    <w:rsid w:val="7838B8C7"/>
    <w:rsid w:val="785C9420"/>
    <w:rsid w:val="7B528724"/>
    <w:rsid w:val="7CB68EF3"/>
    <w:rsid w:val="7FA769DA"/>
    <w:rsid w:val="7FB3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80BB"/>
  <w15:docId w15:val="{A816D459-2F6E-4F82-B4E8-F0ED492A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27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paragraph" w:styleId="Prrafodelista">
    <w:name w:val="List Paragraph"/>
    <w:basedOn w:val="Normal"/>
    <w:uiPriority w:val="34"/>
    <w:qFormat/>
    <w:pPr>
      <w:widowControl w:val="0"/>
      <w:autoSpaceDE w:val="0"/>
      <w:autoSpaceDN w:val="0"/>
      <w:spacing w:before="41"/>
      <w:ind w:left="1974" w:hanging="413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styleId="Tablaconcuadrcula">
    <w:name w:val="Table Grid"/>
    <w:basedOn w:val="Tablanormal"/>
    <w:rsid w:val="005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85F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85F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85F56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5F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5F56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A5783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A5783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A5783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5783"/>
    <w:rPr>
      <w:rFonts w:ascii="Calibri" w:eastAsia="Calibri" w:hAnsi="Calibri" w:cs="Calibri"/>
      <w:lang w:val="es-ES"/>
    </w:rPr>
  </w:style>
  <w:style w:type="paragraph" w:customStyle="1" w:styleId="Default">
    <w:name w:val="Default"/>
    <w:rsid w:val="00964578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s-PE"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2DAA"/>
    <w:rPr>
      <w:rFonts w:ascii="Calibri" w:eastAsia="Calibri" w:hAnsi="Calibri" w:cs="Calibri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FE080E"/>
    <w:rPr>
      <w:rFonts w:cs="Times New Roman"/>
      <w:color w:val="0000FF"/>
      <w:u w:val="single"/>
    </w:rPr>
  </w:style>
  <w:style w:type="paragraph" w:customStyle="1" w:styleId="Pa21">
    <w:name w:val="Pa21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customStyle="1" w:styleId="Pa23">
    <w:name w:val="Pa23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customStyle="1" w:styleId="Pa22">
    <w:name w:val="Pa22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customStyle="1" w:styleId="Pa24">
    <w:name w:val="Pa24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styleId="Revisin">
    <w:name w:val="Revision"/>
    <w:hidden/>
    <w:uiPriority w:val="99"/>
    <w:semiHidden/>
    <w:rsid w:val="0053164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197A82"/>
    <w:pPr>
      <w:spacing w:before="100" w:beforeAutospacing="1" w:after="100" w:afterAutospacing="1"/>
    </w:pPr>
    <w:rPr>
      <w:lang w:val="es-CL" w:eastAsia="es-CL"/>
    </w:rPr>
  </w:style>
  <w:style w:type="character" w:styleId="Fuerte">
    <w:name w:val="Strong"/>
    <w:basedOn w:val="Fuentedeprrafopredeter"/>
    <w:uiPriority w:val="22"/>
    <w:qFormat/>
    <w:rsid w:val="00197A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86A632D225AE45941879EF3DFCB117" ma:contentTypeVersion="20" ma:contentTypeDescription="Crear nuevo documento." ma:contentTypeScope="" ma:versionID="073a6a7c0af297c03df7f5765bbe1a5f">
  <xsd:schema xmlns:xsd="http://www.w3.org/2001/XMLSchema" xmlns:xs="http://www.w3.org/2001/XMLSchema" xmlns:p="http://schemas.microsoft.com/office/2006/metadata/properties" xmlns:ns2="d4e92ff7-2712-4e5e-b547-5ebe32ca2ed7" xmlns:ns3="8032b4a1-8984-4fd3-919e-9d7d6b8797b5" targetNamespace="http://schemas.microsoft.com/office/2006/metadata/properties" ma:root="true" ma:fieldsID="fa4bdeaa441c4096e5e7345078ea6b3b" ns2:_="" ns3:_="">
    <xsd:import namespace="d4e92ff7-2712-4e5e-b547-5ebe32ca2ed7"/>
    <xsd:import namespace="8032b4a1-8984-4fd3-919e-9d7d6b879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Vers_x002e_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2ff7-2712-4e5e-b547-5ebe32ca2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Vers_x002e_" ma:index="20" nillable="true" ma:displayName="Vers." ma:internalName="Vers_x002e_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4ac2041-8bf4-4636-9757-4c3690b427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b4a1-8984-4fd3-919e-9d7d6b879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b7bb3c-067a-4a62-9b29-ac69d937ac23}" ma:internalName="TaxCatchAll" ma:showField="CatchAllData" ma:web="8032b4a1-8984-4fd3-919e-9d7d6b879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32b4a1-8984-4fd3-919e-9d7d6b8797b5" xsi:nil="true"/>
    <_Flow_SignoffStatus xmlns="d4e92ff7-2712-4e5e-b547-5ebe32ca2ed7" xsi:nil="true"/>
    <Vers_x002e_ xmlns="d4e92ff7-2712-4e5e-b547-5ebe32ca2ed7" xsi:nil="true"/>
    <lcf76f155ced4ddcb4097134ff3c332f xmlns="d4e92ff7-2712-4e5e-b547-5ebe32ca2e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2143B8-B68E-4F55-B04C-DC9C676F790E}"/>
</file>

<file path=customXml/itemProps2.xml><?xml version="1.0" encoding="utf-8"?>
<ds:datastoreItem xmlns:ds="http://schemas.openxmlformats.org/officeDocument/2006/customXml" ds:itemID="{91D69FEC-9A84-48C2-A228-D23BD16C6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299BEC-2269-4657-81C9-CDAFAF326B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DE398C-1FF7-4BE0-9136-C80BA88C2C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Otiniano Becerra, Victor Manuel</dc:creator>
  <cp:keywords/>
  <cp:lastModifiedBy>Mira Wong, Jorge Edgardo</cp:lastModifiedBy>
  <cp:revision>2</cp:revision>
  <dcterms:created xsi:type="dcterms:W3CDTF">2026-07-02T21:56:00Z</dcterms:created>
  <dcterms:modified xsi:type="dcterms:W3CDTF">2026-07-02T21:56:00Z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2021-08-10T00:00:00Z</vt:filetime>
  </property>
  <property fmtid="{D5CDD505-2E9C-101B-9397-08002B2CF9AE}" pid="3" name="ContentTypeId">
    <vt:lpwstr>0x0101009E86A632D225AE45941879EF3DFCB117</vt:lpwstr>
  </property>
  <property fmtid="{D5CDD505-2E9C-101B-9397-08002B2CF9AE}" pid="4" name="MediaServiceImageTags">
    <vt:lpwstr/>
  </property>
</Properties>
</file>